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0C2835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0C2835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0C2835" w:rsidP="00A23148">
      <w:pPr>
        <w:bidi/>
        <w:spacing w:after="0" w:line="240" w:lineRule="auto"/>
        <w:jc w:val="center"/>
        <w:rPr>
          <w:rtl/>
          <w:lang w:bidi="ar-DZ"/>
        </w:rPr>
      </w:pPr>
      <w:r w:rsidRPr="000C2835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 w:rsidRPr="000C2835"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F95609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 w:rsidRPr="000C2835"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F95609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 w:rsidR="00DC441E">
        <w:rPr>
          <w:rFonts w:ascii="ae_AlMateen" w:hAnsi="ae_AlMateen" w:cs="ae_AlMateen" w:hint="cs"/>
          <w:sz w:val="28"/>
          <w:szCs w:val="28"/>
          <w:rtl/>
          <w:lang w:bidi="ar-DZ"/>
        </w:rPr>
        <w:t>أطروحة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الاسم: </w:t>
      </w:r>
      <w:r w:rsidR="00F95609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كمال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اللقب:</w:t>
      </w:r>
      <w:r w:rsidR="00F95609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بودانة</w:t>
      </w:r>
    </w:p>
    <w:p w:rsidR="00AD0DE6" w:rsidRDefault="00AD0DE6" w:rsidP="00AD0DE6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Default="00A23148" w:rsidP="00F95609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قسم </w:t>
      </w:r>
      <w:r w:rsidR="00AD0DE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العلوم الاجتماعية                         شعبة </w:t>
      </w:r>
      <w:r w:rsidR="00AD0DE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علم </w:t>
      </w:r>
      <w:r w:rsidR="00F95609">
        <w:rPr>
          <w:rFonts w:ascii="ae_AlMateen" w:hAnsi="ae_AlMateen" w:cs="ae_AlMateen" w:hint="cs"/>
          <w:sz w:val="28"/>
          <w:szCs w:val="28"/>
          <w:rtl/>
          <w:lang w:bidi="ar-DZ"/>
        </w:rPr>
        <w:t>الاجتماع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تخصص</w:t>
      </w:r>
      <w:r w:rsidR="00AD0DE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 w:rsidR="00EB53DB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علم الاجتماع </w:t>
      </w:r>
      <w:r w:rsidR="00F95609">
        <w:rPr>
          <w:rFonts w:ascii="ae_AlMateen" w:hAnsi="ae_AlMateen" w:cs="ae_AlMateen" w:hint="cs"/>
          <w:sz w:val="28"/>
          <w:szCs w:val="28"/>
          <w:rtl/>
          <w:lang w:bidi="ar-DZ"/>
        </w:rPr>
        <w:t>التنظيم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C60EEE" w:rsidRDefault="00A23148" w:rsidP="00680284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 w:rsidR="00AD0DE6" w:rsidRPr="00B93D8B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:</w:t>
      </w:r>
      <w:r w:rsidR="0068028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''دور الرقابة الإدارية في تحقيق التنمية المحلية </w:t>
      </w:r>
      <w:r w:rsidR="00680284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–</w:t>
      </w:r>
      <w:r w:rsidR="0068028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دراسة ميدانية بمقر ولاية الجلفة ''</w:t>
      </w:r>
    </w:p>
    <w:p w:rsidR="00A23148" w:rsidRPr="00281809" w:rsidRDefault="00A23148" w:rsidP="005E4EFF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 w:rsidR="005E4EFF">
        <w:rPr>
          <w:rFonts w:ascii="ae_AlMateen" w:hAnsi="ae_AlMateen" w:cs="ae_AlMateen" w:hint="cs"/>
          <w:sz w:val="28"/>
          <w:szCs w:val="28"/>
          <w:rtl/>
          <w:lang w:bidi="ar-DZ"/>
        </w:rPr>
        <w:t>السبت 05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5E4EF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12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AD0DE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5E4EFF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="005E4EFF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="005E4EF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</w:t>
      </w:r>
      <w:r w:rsidR="00271CF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08</w:t>
      </w:r>
      <w:r w:rsidR="002D199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:30</w:t>
      </w:r>
      <w:r w:rsidR="005E4EFF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EB53D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56DDA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نبيل حليلو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  <w:r w:rsidR="00EB53D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و مقررا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56DDA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عبد العالي دبلة</w:t>
            </w:r>
            <w:r w:rsidR="00AD0DE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3A1F89" w:rsidP="00AD0D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056DDA" w:rsidP="00056DD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56DDA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عباسي يزيد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AD0DE6" w:rsidP="003A1F8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</w:t>
            </w:r>
          </w:p>
          <w:p w:rsidR="00A23148" w:rsidRDefault="003A1F8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الأغواط</w:t>
            </w:r>
          </w:p>
          <w:p w:rsidR="00A23148" w:rsidRPr="001D2A6D" w:rsidRDefault="003A1F89" w:rsidP="00EB53D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الأغواط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AD0D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C60EEE" w:rsidRDefault="00C60EEE" w:rsidP="003C34E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271CF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مصطفى عوفي</w:t>
            </w:r>
          </w:p>
          <w:p w:rsidR="00A23148" w:rsidRDefault="00056DDA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دلاسي محمد</w:t>
            </w:r>
          </w:p>
          <w:p w:rsidR="00A23148" w:rsidRPr="001D2A6D" w:rsidRDefault="00056DDA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بن سليم حسين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95" w:rsidRDefault="00814295" w:rsidP="00281809">
      <w:pPr>
        <w:spacing w:after="0" w:line="240" w:lineRule="auto"/>
      </w:pPr>
      <w:r>
        <w:separator/>
      </w:r>
    </w:p>
  </w:endnote>
  <w:endnote w:type="continuationSeparator" w:id="1">
    <w:p w:rsidR="00814295" w:rsidRDefault="00814295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95" w:rsidRDefault="00814295" w:rsidP="00281809">
      <w:pPr>
        <w:spacing w:after="0" w:line="240" w:lineRule="auto"/>
      </w:pPr>
      <w:r>
        <w:separator/>
      </w:r>
    </w:p>
  </w:footnote>
  <w:footnote w:type="continuationSeparator" w:id="1">
    <w:p w:rsidR="00814295" w:rsidRDefault="00814295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14D8A"/>
    <w:rsid w:val="00044521"/>
    <w:rsid w:val="00045AB2"/>
    <w:rsid w:val="0005571A"/>
    <w:rsid w:val="00056DDA"/>
    <w:rsid w:val="00062328"/>
    <w:rsid w:val="000970AB"/>
    <w:rsid w:val="000A2461"/>
    <w:rsid w:val="000A6956"/>
    <w:rsid w:val="000B2585"/>
    <w:rsid w:val="000C11C9"/>
    <w:rsid w:val="000C2835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0D81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71CFB"/>
    <w:rsid w:val="00281809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2F7E06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A1F89"/>
    <w:rsid w:val="003B086C"/>
    <w:rsid w:val="003C0128"/>
    <w:rsid w:val="003C0B20"/>
    <w:rsid w:val="003C34EB"/>
    <w:rsid w:val="003D2499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81BE4"/>
    <w:rsid w:val="005A3BA6"/>
    <w:rsid w:val="005D0E10"/>
    <w:rsid w:val="005D656C"/>
    <w:rsid w:val="005E4386"/>
    <w:rsid w:val="005E4DD0"/>
    <w:rsid w:val="005E4EFF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80284"/>
    <w:rsid w:val="0069140E"/>
    <w:rsid w:val="006A3863"/>
    <w:rsid w:val="006B014C"/>
    <w:rsid w:val="006B7878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590D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0552C"/>
    <w:rsid w:val="0081429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0DE6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8263C"/>
    <w:rsid w:val="00B8671E"/>
    <w:rsid w:val="00B93D8B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B2B93"/>
    <w:rsid w:val="00DB5D83"/>
    <w:rsid w:val="00DB69C3"/>
    <w:rsid w:val="00DC43C1"/>
    <w:rsid w:val="00DC441E"/>
    <w:rsid w:val="00DC7269"/>
    <w:rsid w:val="00DF2BD9"/>
    <w:rsid w:val="00E30794"/>
    <w:rsid w:val="00E33BB3"/>
    <w:rsid w:val="00E46304"/>
    <w:rsid w:val="00E47609"/>
    <w:rsid w:val="00E82236"/>
    <w:rsid w:val="00E84814"/>
    <w:rsid w:val="00E93320"/>
    <w:rsid w:val="00EB53DB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55F4"/>
    <w:rsid w:val="00F82D88"/>
    <w:rsid w:val="00F84AF7"/>
    <w:rsid w:val="00F85943"/>
    <w:rsid w:val="00F876DB"/>
    <w:rsid w:val="00F95609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Rachid</cp:lastModifiedBy>
  <cp:revision>54</cp:revision>
  <cp:lastPrinted>2020-10-08T09:02:00Z</cp:lastPrinted>
  <dcterms:created xsi:type="dcterms:W3CDTF">2002-01-01T06:26:00Z</dcterms:created>
  <dcterms:modified xsi:type="dcterms:W3CDTF">2020-11-30T14:16:00Z</dcterms:modified>
</cp:coreProperties>
</file>